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F2" w:rsidRPr="003B117A" w:rsidRDefault="003B117A" w:rsidP="003B117A">
      <w:pPr>
        <w:jc w:val="center"/>
        <w:rPr>
          <w:sz w:val="30"/>
          <w:szCs w:val="30"/>
        </w:rPr>
      </w:pPr>
      <w:r w:rsidRPr="003B117A">
        <w:rPr>
          <w:sz w:val="30"/>
          <w:szCs w:val="30"/>
        </w:rPr>
        <w:t>Характеристика от соседей</w:t>
      </w:r>
    </w:p>
    <w:p w:rsidR="007062F2" w:rsidRDefault="007062F2" w:rsidP="003B117A">
      <w:pPr>
        <w:jc w:val="center"/>
      </w:pPr>
      <w:r w:rsidRPr="003B117A">
        <w:t>На</w:t>
      </w:r>
      <w:r w:rsidR="003B117A">
        <w:t xml:space="preserve"> Иванова Петра Николаевича 01.01.1990 </w:t>
      </w:r>
      <w:r w:rsidRPr="003B117A">
        <w:t>г. р. Адрес: г.</w:t>
      </w:r>
      <w:r w:rsidR="003B117A" w:rsidRPr="003B117A">
        <w:t xml:space="preserve"> </w:t>
      </w:r>
      <w:r w:rsidR="003B117A">
        <w:t>Москва, ул. Мосфильмовская, д. 31., кв. 13</w:t>
      </w:r>
    </w:p>
    <w:p w:rsidR="003B117A" w:rsidRPr="003B117A" w:rsidRDefault="003B117A" w:rsidP="003B117A">
      <w:pPr>
        <w:jc w:val="center"/>
      </w:pPr>
    </w:p>
    <w:p w:rsidR="007062F2" w:rsidRDefault="007062F2" w:rsidP="003B117A">
      <w:r w:rsidRPr="003B117A">
        <w:t xml:space="preserve">Иванов П.Н. проживает здесь с </w:t>
      </w:r>
      <w:r w:rsidR="003B117A">
        <w:t>2005</w:t>
      </w:r>
      <w:r w:rsidRPr="003B117A">
        <w:t xml:space="preserve"> г. Всегда проявлял себя только с хорошей стороны. Есть жена и двое детей. К соседям обращается вежливо, агрессии никогда не проявлял. Всегда опрятно выглядит, не пьет и не курит.</w:t>
      </w:r>
    </w:p>
    <w:p w:rsidR="003B117A" w:rsidRPr="003B117A" w:rsidRDefault="003B117A" w:rsidP="003B117A"/>
    <w:p w:rsidR="007062F2" w:rsidRPr="003B117A" w:rsidRDefault="007062F2" w:rsidP="003B117A">
      <w:r w:rsidRPr="003B117A">
        <w:t>Соседи:</w:t>
      </w:r>
    </w:p>
    <w:p w:rsidR="003B117A" w:rsidRPr="003B117A" w:rsidRDefault="007062F2" w:rsidP="003B117A">
      <w:r w:rsidRPr="003B117A">
        <w:t xml:space="preserve">Сидоров П.Г. – подпись </w:t>
      </w:r>
      <w:r w:rsidR="003B117A">
        <w:t xml:space="preserve">— </w:t>
      </w:r>
      <w:r w:rsidRPr="003B117A">
        <w:t>кв. 25</w:t>
      </w:r>
    </w:p>
    <w:p w:rsidR="007062F2" w:rsidRDefault="007062F2" w:rsidP="003B117A">
      <w:r w:rsidRPr="003B117A">
        <w:t>Гречко Н.Л. – подпись</w:t>
      </w:r>
      <w:r w:rsidR="003B117A">
        <w:t xml:space="preserve"> —</w:t>
      </w:r>
      <w:r w:rsidRPr="003B117A">
        <w:t xml:space="preserve"> кв. 52</w:t>
      </w:r>
    </w:p>
    <w:p w:rsidR="003B117A" w:rsidRPr="003B117A" w:rsidRDefault="003B117A" w:rsidP="003B117A">
      <w:r>
        <w:t>Петровская А.И. — подпись — кв. 53</w:t>
      </w:r>
      <w:bookmarkStart w:id="0" w:name="_GoBack"/>
      <w:bookmarkEnd w:id="0"/>
    </w:p>
    <w:p w:rsidR="00682A84" w:rsidRDefault="003B117A"/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F2"/>
    <w:rsid w:val="003B117A"/>
    <w:rsid w:val="0062397D"/>
    <w:rsid w:val="007062F2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49EB"/>
  <w15:chartTrackingRefBased/>
  <w15:docId w15:val="{0EFB89DF-A8D3-4293-BA61-0C7B3E6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6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393</Characters>
  <Application>Microsoft Office Word</Application>
  <DocSecurity>0</DocSecurity>
  <Lines>9</Lines>
  <Paragraphs>6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Bender</cp:lastModifiedBy>
  <cp:revision>2</cp:revision>
  <dcterms:created xsi:type="dcterms:W3CDTF">2017-03-05T08:04:00Z</dcterms:created>
  <dcterms:modified xsi:type="dcterms:W3CDTF">2018-09-05T13:04:00Z</dcterms:modified>
</cp:coreProperties>
</file>